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CA47" w14:textId="35000335" w:rsidR="00B17C7A" w:rsidRPr="00BC1F99" w:rsidRDefault="001D466E" w:rsidP="001D466E">
      <w:pPr>
        <w:pStyle w:val="NoSpacing"/>
        <w:jc w:val="center"/>
        <w:rPr>
          <w:rFonts w:ascii="Overpass" w:hAnsi="Overpass"/>
          <w:b/>
          <w:bCs/>
          <w:color w:val="00B0F0"/>
          <w:sz w:val="28"/>
          <w:szCs w:val="28"/>
        </w:rPr>
      </w:pPr>
      <w:r w:rsidRPr="00BC1F99">
        <w:rPr>
          <w:rFonts w:ascii="Overpass" w:hAnsi="Overpass"/>
          <w:b/>
          <w:bCs/>
          <w:color w:val="00B0F0"/>
          <w:sz w:val="28"/>
          <w:szCs w:val="28"/>
        </w:rPr>
        <w:t>Sample Intercessory Prayers</w:t>
      </w:r>
    </w:p>
    <w:p w14:paraId="49C446DA" w14:textId="77777777" w:rsidR="001D466E" w:rsidRPr="00BC1F99" w:rsidRDefault="001D466E" w:rsidP="00B17C7A">
      <w:pPr>
        <w:pStyle w:val="NoSpacing"/>
        <w:rPr>
          <w:rFonts w:ascii="Overpass" w:hAnsi="Overpass"/>
          <w:b/>
          <w:bCs/>
          <w:color w:val="00B0F0"/>
          <w:sz w:val="26"/>
          <w:szCs w:val="26"/>
        </w:rPr>
      </w:pPr>
    </w:p>
    <w:p w14:paraId="7EB80731" w14:textId="77777777" w:rsidR="00B17C7A" w:rsidRPr="00BC1F99" w:rsidRDefault="00B17C7A" w:rsidP="001D466E">
      <w:pPr>
        <w:pStyle w:val="Heading2"/>
        <w:rPr>
          <w:rFonts w:ascii="Overpass" w:hAnsi="Overpass"/>
          <w:i/>
          <w:iCs/>
        </w:rPr>
      </w:pPr>
      <w:r w:rsidRPr="00BC1F99">
        <w:rPr>
          <w:rFonts w:ascii="Overpass" w:hAnsi="Overpass"/>
        </w:rPr>
        <w:t>Intercessory Prayer 1</w:t>
      </w:r>
    </w:p>
    <w:p w14:paraId="74F8EE3D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 xml:space="preserve">Loving Lord, </w:t>
      </w:r>
    </w:p>
    <w:p w14:paraId="0CD89BB7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>your care and love are ever present in our lives.</w:t>
      </w:r>
    </w:p>
    <w:p w14:paraId="6CDA7134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>We pray for our brothers and sisters throughout the world</w:t>
      </w:r>
    </w:p>
    <w:p w14:paraId="1335BACD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>who live in situations of abuse and violence.</w:t>
      </w:r>
    </w:p>
    <w:p w14:paraId="0F4BF4F6" w14:textId="77777777" w:rsidR="00B17C7A" w:rsidRPr="00BC1F99" w:rsidRDefault="00B17C7A" w:rsidP="00B17C7A">
      <w:pPr>
        <w:pStyle w:val="NoSpacing"/>
        <w:rPr>
          <w:rFonts w:ascii="Overpass" w:hAnsi="Overpass"/>
        </w:rPr>
      </w:pPr>
      <w:r w:rsidRPr="00BC1F99">
        <w:rPr>
          <w:rFonts w:ascii="Overpass" w:hAnsi="Overpass"/>
          <w:noProof/>
        </w:rPr>
        <w:drawing>
          <wp:anchor distT="0" distB="0" distL="114300" distR="114300" simplePos="0" relativeHeight="251659264" behindDoc="0" locked="0" layoutInCell="1" allowOverlap="1" wp14:anchorId="7EFD5B3A" wp14:editId="58A1B8DB">
            <wp:simplePos x="0" y="0"/>
            <wp:positionH relativeFrom="column">
              <wp:posOffset>4333875</wp:posOffset>
            </wp:positionH>
            <wp:positionV relativeFrom="paragraph">
              <wp:posOffset>59690</wp:posOffset>
            </wp:positionV>
            <wp:extent cx="733425" cy="733425"/>
            <wp:effectExtent l="0" t="0" r="9525" b="952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9" t="10309" r="11340" b="10309"/>
                    <a:stretch/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13477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 xml:space="preserve">Give them hope in their hopelessness; </w:t>
      </w:r>
    </w:p>
    <w:p w14:paraId="7946B4C9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 xml:space="preserve">help them find strength in their weakness; </w:t>
      </w:r>
    </w:p>
    <w:p w14:paraId="28927117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 xml:space="preserve">grant them freedom from their oppression; </w:t>
      </w:r>
    </w:p>
    <w:p w14:paraId="150952C1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 xml:space="preserve">transform their brokenness into wholeness; </w:t>
      </w:r>
    </w:p>
    <w:p w14:paraId="21B86FF6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>and heal their wounds, visible and invisible.</w:t>
      </w:r>
    </w:p>
    <w:p w14:paraId="3BABEC89" w14:textId="77777777" w:rsidR="00B17C7A" w:rsidRPr="00BC1F99" w:rsidRDefault="00B17C7A" w:rsidP="00B17C7A">
      <w:pPr>
        <w:pStyle w:val="NoSpacing"/>
        <w:rPr>
          <w:rFonts w:ascii="Overpass" w:hAnsi="Overpass"/>
        </w:rPr>
      </w:pPr>
      <w:r w:rsidRPr="00BC1F99">
        <w:rPr>
          <w:rFonts w:ascii="Overpass" w:hAnsi="Overpass"/>
        </w:rPr>
        <w:t> </w:t>
      </w:r>
    </w:p>
    <w:p w14:paraId="4D9E1823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 xml:space="preserve">Grant us all the courage and wisdom, grace and humility, </w:t>
      </w:r>
    </w:p>
    <w:p w14:paraId="4510E4C9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>to act at all times with compassion and care.</w:t>
      </w:r>
    </w:p>
    <w:p w14:paraId="3425C657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>And grant all who are harmed by abuse or coercion, peace through justice.</w:t>
      </w:r>
    </w:p>
    <w:p w14:paraId="2836D0D9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i/>
          <w:iCs/>
          <w:sz w:val="26"/>
          <w:szCs w:val="26"/>
        </w:rPr>
      </w:pPr>
      <w:r w:rsidRPr="00BC1F99">
        <w:rPr>
          <w:rFonts w:ascii="Overpass" w:hAnsi="Overpass"/>
          <w:i/>
          <w:iCs/>
          <w:sz w:val="26"/>
          <w:szCs w:val="26"/>
        </w:rPr>
        <w:t xml:space="preserve">This we ask in Jesus name. </w:t>
      </w:r>
      <w:r w:rsidRPr="00BC1F99">
        <w:rPr>
          <w:rFonts w:ascii="Overpass" w:hAnsi="Overpass"/>
          <w:b/>
          <w:bCs/>
          <w:i/>
          <w:iCs/>
          <w:sz w:val="26"/>
          <w:szCs w:val="26"/>
        </w:rPr>
        <w:t>Amen.</w:t>
      </w:r>
    </w:p>
    <w:p w14:paraId="59F6D51F" w14:textId="77777777" w:rsidR="00B17C7A" w:rsidRPr="00BC1F99" w:rsidRDefault="00B17C7A" w:rsidP="00B17C7A">
      <w:pPr>
        <w:pStyle w:val="NoSpacing"/>
        <w:rPr>
          <w:rFonts w:ascii="Overpass" w:hAnsi="Overpass"/>
        </w:rPr>
      </w:pPr>
      <w:r w:rsidRPr="00BC1F99">
        <w:rPr>
          <w:rFonts w:ascii="Overpass" w:hAnsi="Overpass"/>
        </w:rPr>
        <w:t>(Lesley Bayley, Mothers’ Union, Ireland)</w:t>
      </w:r>
    </w:p>
    <w:p w14:paraId="6D5ADA41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</w:p>
    <w:p w14:paraId="5173E134" w14:textId="77777777" w:rsidR="00B17C7A" w:rsidRPr="00BC1F99" w:rsidRDefault="00B17C7A" w:rsidP="001D466E">
      <w:pPr>
        <w:pStyle w:val="Heading2"/>
        <w:rPr>
          <w:rFonts w:ascii="Overpass" w:hAnsi="Overpass"/>
        </w:rPr>
      </w:pPr>
      <w:r w:rsidRPr="00BC1F99">
        <w:rPr>
          <w:rFonts w:ascii="Overpass" w:hAnsi="Overpass"/>
        </w:rPr>
        <w:t>Intercessory Prayer 2</w:t>
      </w:r>
    </w:p>
    <w:p w14:paraId="65936FD0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Lord Jesus,</w:t>
      </w:r>
    </w:p>
    <w:p w14:paraId="64357C4A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we pray for all to follow your example</w:t>
      </w:r>
    </w:p>
    <w:p w14:paraId="72EE1B24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of treating women with equality and respect.</w:t>
      </w:r>
    </w:p>
    <w:p w14:paraId="33942260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54F77EBC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We pray for all who live in fear of violence</w:t>
      </w:r>
    </w:p>
    <w:p w14:paraId="35C5E58A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and despair that life will ever change.</w:t>
      </w:r>
    </w:p>
    <w:p w14:paraId="0403A08D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Bring to an end their suffering;</w:t>
      </w:r>
    </w:p>
    <w:p w14:paraId="1A32E44B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restore their sense of worth.</w:t>
      </w:r>
    </w:p>
    <w:p w14:paraId="2D6CC506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40CF3E5D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We pray for those who perpetrate abuse</w:t>
      </w:r>
    </w:p>
    <w:p w14:paraId="69983EB0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with no sense of guilt or shame.</w:t>
      </w:r>
    </w:p>
    <w:p w14:paraId="10A9DC07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Bring to justice their actions;</w:t>
      </w:r>
    </w:p>
    <w:p w14:paraId="5F6AB635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change their inner hearts. </w:t>
      </w:r>
    </w:p>
    <w:p w14:paraId="1BDCFBE7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We pray against regimes</w:t>
      </w:r>
    </w:p>
    <w:p w14:paraId="07B88EEF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that endorse violence against women.</w:t>
      </w:r>
    </w:p>
    <w:p w14:paraId="4E501B46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Shatter their evil influence; </w:t>
      </w:r>
    </w:p>
    <w:p w14:paraId="72332BF6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initiate a rule of decency.</w:t>
      </w:r>
    </w:p>
    <w:p w14:paraId="302A6CE9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66A0F9E3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Loving Lord, </w:t>
      </w:r>
    </w:p>
    <w:p w14:paraId="489F7219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we pray for a better world</w:t>
      </w:r>
    </w:p>
    <w:p w14:paraId="27E913DB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</w:rPr>
      </w:pPr>
      <w:r w:rsidRPr="00BC1F99">
        <w:rPr>
          <w:rFonts w:ascii="Overpass" w:hAnsi="Overpass"/>
          <w:sz w:val="26"/>
          <w:szCs w:val="26"/>
        </w:rPr>
        <w:t xml:space="preserve">where justice and peace may flourish. </w:t>
      </w:r>
      <w:r w:rsidRPr="00BC1F99">
        <w:rPr>
          <w:rFonts w:ascii="Overpass" w:hAnsi="Overpass"/>
          <w:b/>
          <w:bCs/>
          <w:sz w:val="26"/>
          <w:szCs w:val="26"/>
        </w:rPr>
        <w:t xml:space="preserve">Amen </w:t>
      </w:r>
      <w:r w:rsidRPr="00BC1F99">
        <w:rPr>
          <w:rFonts w:ascii="Overpass" w:hAnsi="Overpass"/>
          <w:b/>
          <w:bCs/>
          <w:sz w:val="26"/>
          <w:szCs w:val="26"/>
        </w:rPr>
        <w:tab/>
      </w:r>
      <w:r w:rsidRPr="00BC1F99">
        <w:rPr>
          <w:rFonts w:ascii="Overpass" w:hAnsi="Overpass"/>
          <w:i/>
          <w:iCs/>
        </w:rPr>
        <w:t>MU 16 Days Resources 2014</w:t>
      </w:r>
    </w:p>
    <w:p w14:paraId="33AB8C2E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</w:p>
    <w:p w14:paraId="572D8F76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</w:p>
    <w:p w14:paraId="09E5780A" w14:textId="77777777" w:rsidR="00B17C7A" w:rsidRPr="00BC1F99" w:rsidRDefault="00B17C7A" w:rsidP="001D466E">
      <w:pPr>
        <w:pStyle w:val="Heading2"/>
        <w:rPr>
          <w:rFonts w:ascii="Overpass" w:hAnsi="Overpass"/>
        </w:rPr>
      </w:pPr>
      <w:r w:rsidRPr="00BC1F99">
        <w:rPr>
          <w:rFonts w:ascii="Overpass" w:hAnsi="Overpass"/>
        </w:rPr>
        <w:t>Intercessory Prayer 3</w:t>
      </w:r>
    </w:p>
    <w:p w14:paraId="433AC6C3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Lord of justice and mercy,</w:t>
      </w:r>
    </w:p>
    <w:p w14:paraId="40E80A58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who has called us to be the body of Christ,</w:t>
      </w:r>
    </w:p>
    <w:p w14:paraId="20E1B434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use us as his hands and feet in the world;</w:t>
      </w:r>
    </w:p>
    <w:p w14:paraId="0DCAE764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to raise awareness of what must be challenged,</w:t>
      </w:r>
    </w:p>
    <w:p w14:paraId="3C1B9928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and to address the plight of the vulnerable.</w:t>
      </w:r>
    </w:p>
    <w:p w14:paraId="09CF655B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16"/>
          <w:szCs w:val="16"/>
          <w:lang w:val="en-US"/>
        </w:rPr>
      </w:pPr>
    </w:p>
    <w:p w14:paraId="74701505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We unite together across the world</w:t>
      </w:r>
    </w:p>
    <w:p w14:paraId="0AE34D2B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to champion the cause of</w:t>
      </w:r>
      <w:r w:rsidRPr="00BC1F99">
        <w:rPr>
          <w:rFonts w:ascii="Overpass" w:hAnsi="Overpass" w:cs="Calibri"/>
          <w:color w:val="1C1E21"/>
          <w:sz w:val="26"/>
          <w:szCs w:val="26"/>
          <w:lang w:val="en-US"/>
        </w:rPr>
        <w:t> </w:t>
      </w: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 xml:space="preserve"> justice</w:t>
      </w:r>
    </w:p>
    <w:p w14:paraId="4D1410E9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and to offer up our prayers</w:t>
      </w:r>
      <w:r w:rsidRPr="00BC1F99">
        <w:rPr>
          <w:rFonts w:ascii="Overpass" w:hAnsi="Overpass" w:cs="Calibri"/>
          <w:color w:val="1C1E21"/>
          <w:sz w:val="26"/>
          <w:szCs w:val="26"/>
          <w:lang w:val="en-US"/>
        </w:rPr>
        <w:t> </w:t>
      </w: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>for all who</w:t>
      </w:r>
    </w:p>
    <w:p w14:paraId="15D98D85" w14:textId="77777777" w:rsidR="00B17C7A" w:rsidRPr="00BC1F99" w:rsidRDefault="00B17C7A" w:rsidP="00B17C7A">
      <w:pPr>
        <w:spacing w:after="0" w:line="240" w:lineRule="auto"/>
        <w:rPr>
          <w:rFonts w:ascii="Overpass" w:hAnsi="Overpass" w:cs="Tahoma"/>
          <w:color w:val="1C1E21"/>
          <w:sz w:val="26"/>
          <w:szCs w:val="26"/>
          <w:lang w:val="en-US"/>
        </w:rPr>
      </w:pPr>
      <w:r w:rsidRPr="00BC1F99">
        <w:rPr>
          <w:rFonts w:ascii="Overpass" w:hAnsi="Overpass" w:cs="Tahoma"/>
          <w:color w:val="1C1E21"/>
          <w:sz w:val="26"/>
          <w:szCs w:val="26"/>
          <w:lang w:val="en-US"/>
        </w:rPr>
        <w:t xml:space="preserve">are affected by gender-based violence. </w:t>
      </w:r>
      <w:r w:rsidRPr="00BC1F99">
        <w:rPr>
          <w:rFonts w:ascii="Overpass" w:hAnsi="Overpass" w:cs="Tahoma"/>
          <w:b/>
          <w:bCs/>
          <w:color w:val="1C1E21"/>
          <w:sz w:val="26"/>
          <w:szCs w:val="26"/>
          <w:lang w:val="en-US"/>
        </w:rPr>
        <w:t>Amen</w:t>
      </w:r>
    </w:p>
    <w:p w14:paraId="5616D6BF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</w:rPr>
      </w:pPr>
      <w:r w:rsidRPr="00BC1F99">
        <w:rPr>
          <w:rFonts w:ascii="Overpass" w:hAnsi="Overpass"/>
          <w:i/>
          <w:iCs/>
        </w:rPr>
        <w:t>MU 16 Days resources, 2021</w:t>
      </w:r>
    </w:p>
    <w:p w14:paraId="45393667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</w:rPr>
      </w:pPr>
    </w:p>
    <w:p w14:paraId="3EE8DF2A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</w:rPr>
      </w:pPr>
    </w:p>
    <w:p w14:paraId="06C62E9F" w14:textId="77777777" w:rsidR="00B17C7A" w:rsidRPr="00BC1F99" w:rsidRDefault="00B17C7A" w:rsidP="001D466E">
      <w:pPr>
        <w:pStyle w:val="Heading2"/>
        <w:rPr>
          <w:rFonts w:ascii="Overpass" w:hAnsi="Overpass"/>
        </w:rPr>
      </w:pPr>
      <w:bookmarkStart w:id="0" w:name="_Hlk109649000"/>
      <w:r w:rsidRPr="00BC1F99">
        <w:rPr>
          <w:rFonts w:ascii="Overpass" w:hAnsi="Overpass"/>
        </w:rPr>
        <w:t>Intercessory Prayer 4</w:t>
      </w:r>
    </w:p>
    <w:bookmarkEnd w:id="0"/>
    <w:p w14:paraId="7BF72D80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Compassionate God,</w:t>
      </w:r>
    </w:p>
    <w:p w14:paraId="549979FD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may those experiencing all forms of violence</w:t>
      </w:r>
    </w:p>
    <w:p w14:paraId="1EE9CDBB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be given courage, hope and the means</w:t>
      </w:r>
    </w:p>
    <w:p w14:paraId="0A864B37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to break free from their abuse.</w:t>
      </w:r>
    </w:p>
    <w:p w14:paraId="5D002D02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6ACB901F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We pray for all who live in fear of violence</w:t>
      </w:r>
    </w:p>
    <w:p w14:paraId="1E64F2C5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and despair that life will ever change:</w:t>
      </w:r>
    </w:p>
    <w:p w14:paraId="21C22CA3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Bring to an end their suffering;</w:t>
      </w:r>
    </w:p>
    <w:p w14:paraId="31371E1E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restore their sense of worth.</w:t>
      </w:r>
    </w:p>
    <w:p w14:paraId="2A8B2184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36919CC5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Bring to light deeds of abuse hidden in darkness,</w:t>
      </w:r>
    </w:p>
    <w:p w14:paraId="0B3806EA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that they may find safety and refuge, free from fear.</w:t>
      </w:r>
    </w:p>
    <w:p w14:paraId="7F6DEE36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We pray for all to follow your example</w:t>
      </w:r>
    </w:p>
    <w:p w14:paraId="37587817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of treating women with equality and respect.</w:t>
      </w:r>
    </w:p>
    <w:p w14:paraId="5803E88A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28FCDC56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We pray for the dawn of a better world</w:t>
      </w:r>
    </w:p>
    <w:p w14:paraId="079D9FCB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where justice and peace may flourish. </w:t>
      </w:r>
      <w:r w:rsidRPr="00BC1F99">
        <w:rPr>
          <w:rFonts w:ascii="Overpass" w:hAnsi="Overpass"/>
          <w:b/>
          <w:bCs/>
          <w:sz w:val="26"/>
          <w:szCs w:val="26"/>
        </w:rPr>
        <w:t>Amen</w:t>
      </w:r>
    </w:p>
    <w:p w14:paraId="4507EC56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</w:rPr>
      </w:pPr>
      <w:r w:rsidRPr="00BC1F99">
        <w:rPr>
          <w:rFonts w:ascii="Overpass" w:hAnsi="Overpass"/>
          <w:i/>
          <w:iCs/>
        </w:rPr>
        <w:t>2020 MU 16 Days Resources</w:t>
      </w:r>
    </w:p>
    <w:p w14:paraId="5C0284EB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</w:p>
    <w:p w14:paraId="67B217DD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</w:p>
    <w:p w14:paraId="364A7A16" w14:textId="77777777" w:rsidR="00B17C7A" w:rsidRPr="00BC1F99" w:rsidRDefault="00B17C7A" w:rsidP="001D466E">
      <w:pPr>
        <w:pStyle w:val="Heading2"/>
        <w:rPr>
          <w:rFonts w:ascii="Overpass" w:hAnsi="Overpass"/>
        </w:rPr>
      </w:pPr>
      <w:r w:rsidRPr="00BC1F99">
        <w:rPr>
          <w:rFonts w:ascii="Overpass" w:hAnsi="Overpass"/>
        </w:rPr>
        <w:t>Intercessory Prayer 5</w:t>
      </w:r>
    </w:p>
    <w:p w14:paraId="623A810C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  <w:lang w:val="en-GB"/>
        </w:rPr>
      </w:pPr>
      <w:r w:rsidRPr="00BC1F99">
        <w:rPr>
          <w:rFonts w:ascii="Overpass" w:hAnsi="Overpass"/>
          <w:b/>
          <w:bCs/>
          <w:sz w:val="26"/>
          <w:szCs w:val="26"/>
          <w:lang w:val="en-GB"/>
        </w:rPr>
        <w:t>United in resolve</w:t>
      </w:r>
    </w:p>
    <w:p w14:paraId="79758824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  <w:lang w:val="en-GB"/>
        </w:rPr>
      </w:pPr>
      <w:r w:rsidRPr="00BC1F99">
        <w:rPr>
          <w:rFonts w:ascii="Overpass" w:hAnsi="Overpass"/>
          <w:b/>
          <w:bCs/>
          <w:sz w:val="26"/>
          <w:szCs w:val="26"/>
          <w:lang w:val="en-GB"/>
        </w:rPr>
        <w:t xml:space="preserve">our voices join together </w:t>
      </w:r>
    </w:p>
    <w:p w14:paraId="2CF4C4AA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  <w:lang w:val="en-GB"/>
        </w:rPr>
      </w:pPr>
      <w:r w:rsidRPr="00BC1F99">
        <w:rPr>
          <w:rFonts w:ascii="Overpass" w:hAnsi="Overpass"/>
          <w:b/>
          <w:bCs/>
          <w:sz w:val="26"/>
          <w:szCs w:val="26"/>
          <w:lang w:val="en-GB"/>
        </w:rPr>
        <w:t>to speak out for the voiceless,</w:t>
      </w:r>
    </w:p>
    <w:p w14:paraId="452983B3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  <w:lang w:val="en-GB"/>
        </w:rPr>
      </w:pPr>
      <w:r w:rsidRPr="00BC1F99">
        <w:rPr>
          <w:rFonts w:ascii="Overpass" w:hAnsi="Overpass"/>
          <w:b/>
          <w:bCs/>
          <w:sz w:val="26"/>
          <w:szCs w:val="26"/>
          <w:lang w:val="en-GB"/>
        </w:rPr>
        <w:t>and proclaim the righteousness of God.</w:t>
      </w:r>
    </w:p>
    <w:p w14:paraId="64AE50FA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t xml:space="preserve"> </w:t>
      </w:r>
    </w:p>
    <w:p w14:paraId="0E6576B1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t>God of justice and righteousness,</w:t>
      </w:r>
    </w:p>
    <w:p w14:paraId="65871F0B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t>use us to speak against domestic abuse</w:t>
      </w:r>
    </w:p>
    <w:p w14:paraId="0BBED26C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lastRenderedPageBreak/>
        <w:t xml:space="preserve">with a clear and challenging voice </w:t>
      </w:r>
    </w:p>
    <w:p w14:paraId="329B4284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t>in a world where the vulnerable strive to be heard.</w:t>
      </w:r>
    </w:p>
    <w:p w14:paraId="09538E29" w14:textId="77777777" w:rsidR="00B17C7A" w:rsidRPr="00BC1F99" w:rsidRDefault="00B17C7A" w:rsidP="00B17C7A">
      <w:pPr>
        <w:pStyle w:val="NoSpacing"/>
        <w:rPr>
          <w:rFonts w:ascii="Overpass" w:hAnsi="Overpass"/>
          <w:lang w:val="en-GB"/>
        </w:rPr>
      </w:pPr>
      <w:r w:rsidRPr="00BC1F99">
        <w:rPr>
          <w:rFonts w:ascii="Overpass" w:hAnsi="Overpass"/>
          <w:lang w:val="en-GB"/>
        </w:rPr>
        <w:t xml:space="preserve"> </w:t>
      </w:r>
    </w:p>
    <w:p w14:paraId="658163F4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t>May our voices be heard in places of influence</w:t>
      </w:r>
    </w:p>
    <w:p w14:paraId="2FE47629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t xml:space="preserve">on behalf of those who suffer in silence. </w:t>
      </w:r>
    </w:p>
    <w:p w14:paraId="6A95D9A9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t xml:space="preserve">Make us strong and effective advocates </w:t>
      </w:r>
    </w:p>
    <w:p w14:paraId="11CC0F46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  <w:lang w:val="en-GB"/>
        </w:rPr>
      </w:pPr>
      <w:r w:rsidRPr="00BC1F99">
        <w:rPr>
          <w:rFonts w:ascii="Overpass" w:hAnsi="Overpass"/>
          <w:sz w:val="26"/>
          <w:szCs w:val="26"/>
          <w:lang w:val="en-GB"/>
        </w:rPr>
        <w:t xml:space="preserve">for those whose voice is too weak to be heard. </w:t>
      </w:r>
    </w:p>
    <w:p w14:paraId="5C72B2F7" w14:textId="77777777" w:rsidR="00B17C7A" w:rsidRPr="00BC1F99" w:rsidRDefault="00B17C7A" w:rsidP="00B17C7A">
      <w:pPr>
        <w:pStyle w:val="NoSpacing"/>
        <w:rPr>
          <w:rFonts w:ascii="Overpass" w:hAnsi="Overpass"/>
          <w:lang w:val="en-GB"/>
        </w:rPr>
      </w:pPr>
      <w:r w:rsidRPr="00BC1F99">
        <w:rPr>
          <w:rFonts w:ascii="Overpass" w:hAnsi="Overpass"/>
          <w:lang w:val="en-GB"/>
        </w:rPr>
        <w:t xml:space="preserve"> </w:t>
      </w:r>
    </w:p>
    <w:p w14:paraId="374892F6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  <w:lang w:val="en-GB"/>
        </w:rPr>
      </w:pPr>
      <w:r w:rsidRPr="00BC1F99">
        <w:rPr>
          <w:rFonts w:ascii="Overpass" w:hAnsi="Overpass"/>
          <w:b/>
          <w:bCs/>
          <w:sz w:val="26"/>
          <w:szCs w:val="26"/>
          <w:lang w:val="en-GB"/>
        </w:rPr>
        <w:t>We worship our holy Lord;</w:t>
      </w:r>
    </w:p>
    <w:p w14:paraId="763AAA0D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  <w:lang w:val="en-GB"/>
        </w:rPr>
      </w:pPr>
      <w:r w:rsidRPr="00BC1F99">
        <w:rPr>
          <w:rFonts w:ascii="Overpass" w:hAnsi="Overpass"/>
          <w:b/>
          <w:bCs/>
          <w:sz w:val="26"/>
          <w:szCs w:val="26"/>
          <w:lang w:val="en-GB"/>
        </w:rPr>
        <w:t>we pray for his kingdom on earth.</w:t>
      </w:r>
    </w:p>
    <w:p w14:paraId="439AA7E3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  <w:lang w:val="en-GB"/>
        </w:rPr>
      </w:pPr>
      <w:r w:rsidRPr="00BC1F99">
        <w:rPr>
          <w:rFonts w:ascii="Overpass" w:hAnsi="Overpass"/>
          <w:b/>
          <w:bCs/>
          <w:sz w:val="26"/>
          <w:szCs w:val="26"/>
          <w:lang w:val="en-GB"/>
        </w:rPr>
        <w:t>May his justice set the captives free</w:t>
      </w:r>
    </w:p>
    <w:p w14:paraId="1F279059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  <w:lang w:val="en-GB"/>
        </w:rPr>
      </w:pPr>
      <w:r w:rsidRPr="00BC1F99">
        <w:rPr>
          <w:rFonts w:ascii="Overpass" w:hAnsi="Overpass"/>
          <w:b/>
          <w:bCs/>
          <w:sz w:val="26"/>
          <w:szCs w:val="26"/>
          <w:lang w:val="en-GB"/>
        </w:rPr>
        <w:t>and his righteousness reign forever. Amen</w:t>
      </w:r>
    </w:p>
    <w:p w14:paraId="4BD97ADA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lang w:val="en-GB"/>
        </w:rPr>
      </w:pPr>
      <w:r w:rsidRPr="00BC1F99">
        <w:rPr>
          <w:rFonts w:ascii="Overpass" w:hAnsi="Overpass"/>
          <w:i/>
          <w:iCs/>
          <w:lang w:val="en-GB"/>
        </w:rPr>
        <w:t>(MU Global Day prayers 2020)</w:t>
      </w:r>
    </w:p>
    <w:p w14:paraId="714AD2D6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</w:p>
    <w:p w14:paraId="5E874D2F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</w:p>
    <w:p w14:paraId="07A8DE37" w14:textId="77777777" w:rsidR="00B17C7A" w:rsidRPr="00BC1F99" w:rsidRDefault="00B17C7A" w:rsidP="001D466E">
      <w:pPr>
        <w:pStyle w:val="Heading2"/>
        <w:rPr>
          <w:rFonts w:ascii="Overpass" w:hAnsi="Overpass"/>
        </w:rPr>
      </w:pPr>
      <w:r w:rsidRPr="00BC1F99">
        <w:rPr>
          <w:rFonts w:ascii="Overpass" w:hAnsi="Overpass"/>
        </w:rPr>
        <w:t>Intercessory Prayer 6</w:t>
      </w:r>
    </w:p>
    <w:p w14:paraId="7461AB29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</w:rPr>
      </w:pPr>
      <w:r w:rsidRPr="00BC1F99">
        <w:rPr>
          <w:rFonts w:ascii="Overpass" w:hAnsi="Overpass"/>
          <w:b/>
          <w:bCs/>
          <w:sz w:val="26"/>
          <w:szCs w:val="26"/>
        </w:rPr>
        <w:t xml:space="preserve">Loving Lord, we draw near in faith </w:t>
      </w:r>
    </w:p>
    <w:p w14:paraId="61F03329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</w:rPr>
      </w:pPr>
      <w:r w:rsidRPr="00BC1F99">
        <w:rPr>
          <w:rFonts w:ascii="Overpass" w:hAnsi="Overpass"/>
          <w:b/>
          <w:bCs/>
          <w:sz w:val="26"/>
          <w:szCs w:val="26"/>
        </w:rPr>
        <w:t>trusting not in the strength of our prayers</w:t>
      </w:r>
    </w:p>
    <w:p w14:paraId="56E7A20E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</w:rPr>
      </w:pPr>
      <w:r w:rsidRPr="00BC1F99">
        <w:rPr>
          <w:rFonts w:ascii="Overpass" w:hAnsi="Overpass"/>
          <w:b/>
          <w:bCs/>
          <w:sz w:val="26"/>
          <w:szCs w:val="26"/>
        </w:rPr>
        <w:t>but in your power to answer.</w:t>
      </w:r>
    </w:p>
    <w:p w14:paraId="0F40DE16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  <w:r w:rsidRPr="00BC1F99">
        <w:rPr>
          <w:rFonts w:ascii="Overpass" w:hAnsi="Overpass"/>
          <w:sz w:val="26"/>
          <w:szCs w:val="26"/>
        </w:rPr>
        <w:t xml:space="preserve"> </w:t>
      </w:r>
    </w:p>
    <w:p w14:paraId="4694B427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We pray for the work of our members worldwide to combat domestic abuse; </w:t>
      </w:r>
    </w:p>
    <w:p w14:paraId="51D024EB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for their highlighting of the issue, their petitioning of governments </w:t>
      </w:r>
    </w:p>
    <w:p w14:paraId="392522AA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and their work with victims and survivors.</w:t>
      </w:r>
    </w:p>
    <w:p w14:paraId="60AF9EAF" w14:textId="77777777" w:rsidR="00B17C7A" w:rsidRPr="00BC1F99" w:rsidRDefault="00B17C7A" w:rsidP="00B17C7A">
      <w:pPr>
        <w:pStyle w:val="NoSpacing"/>
        <w:rPr>
          <w:rFonts w:ascii="Overpass" w:hAnsi="Overpass"/>
        </w:rPr>
      </w:pPr>
      <w:r w:rsidRPr="00BC1F99">
        <w:rPr>
          <w:rFonts w:ascii="Overpass" w:hAnsi="Overpass"/>
        </w:rPr>
        <w:t xml:space="preserve"> </w:t>
      </w:r>
    </w:p>
    <w:p w14:paraId="4C6791FD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As a global family we embrace our mission to share your love </w:t>
      </w:r>
    </w:p>
    <w:p w14:paraId="3C587EC3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through speaking out for the vulnerable.</w:t>
      </w:r>
    </w:p>
    <w:p w14:paraId="2A03CF3D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Help us play our part in creating a just and equal society </w:t>
      </w:r>
    </w:p>
    <w:p w14:paraId="6F322D2D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72FC0544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</w:rPr>
      </w:pPr>
      <w:r w:rsidRPr="00BC1F99">
        <w:rPr>
          <w:rFonts w:ascii="Overpass" w:hAnsi="Overpass"/>
          <w:b/>
          <w:bCs/>
          <w:sz w:val="26"/>
          <w:szCs w:val="26"/>
        </w:rPr>
        <w:t>Loving Lord, we draw near in faith.</w:t>
      </w:r>
    </w:p>
    <w:p w14:paraId="4962ED86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</w:rPr>
      </w:pPr>
      <w:r w:rsidRPr="00BC1F99">
        <w:rPr>
          <w:rFonts w:ascii="Overpass" w:hAnsi="Overpass"/>
          <w:b/>
          <w:bCs/>
          <w:sz w:val="26"/>
          <w:szCs w:val="26"/>
        </w:rPr>
        <w:t>We pray for the dawn of a better world</w:t>
      </w:r>
    </w:p>
    <w:p w14:paraId="733F1634" w14:textId="77777777" w:rsidR="00B17C7A" w:rsidRPr="00BC1F99" w:rsidRDefault="00B17C7A" w:rsidP="00B17C7A">
      <w:pPr>
        <w:pStyle w:val="NoSpacing"/>
        <w:rPr>
          <w:rFonts w:ascii="Overpass" w:hAnsi="Overpass"/>
          <w:b/>
          <w:bCs/>
          <w:sz w:val="26"/>
          <w:szCs w:val="26"/>
        </w:rPr>
      </w:pPr>
      <w:r w:rsidRPr="00BC1F99">
        <w:rPr>
          <w:rFonts w:ascii="Overpass" w:hAnsi="Overpass"/>
          <w:b/>
          <w:bCs/>
          <w:sz w:val="26"/>
          <w:szCs w:val="26"/>
        </w:rPr>
        <w:t>where all may live in safety. Amen</w:t>
      </w:r>
    </w:p>
    <w:p w14:paraId="5643B1A4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lang w:val="en-GB"/>
        </w:rPr>
      </w:pPr>
      <w:r w:rsidRPr="00BC1F99">
        <w:rPr>
          <w:rFonts w:ascii="Overpass" w:hAnsi="Overpass"/>
          <w:i/>
          <w:iCs/>
          <w:lang w:val="en-GB"/>
        </w:rPr>
        <w:t>(MU Global Day prayers 2020)</w:t>
      </w:r>
    </w:p>
    <w:p w14:paraId="7E02B804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</w:p>
    <w:p w14:paraId="495A70AE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  <w:sz w:val="26"/>
          <w:szCs w:val="26"/>
        </w:rPr>
      </w:pPr>
    </w:p>
    <w:p w14:paraId="2DA1AD89" w14:textId="77777777" w:rsidR="00B17C7A" w:rsidRPr="00BC1F99" w:rsidRDefault="00B17C7A" w:rsidP="001D466E">
      <w:pPr>
        <w:pStyle w:val="Heading2"/>
        <w:rPr>
          <w:rFonts w:ascii="Overpass" w:hAnsi="Overpass"/>
        </w:rPr>
      </w:pPr>
      <w:r w:rsidRPr="00BC1F99">
        <w:rPr>
          <w:rFonts w:ascii="Overpass" w:hAnsi="Overpass"/>
        </w:rPr>
        <w:t>Intercessory Prayer 7</w:t>
      </w:r>
    </w:p>
    <w:p w14:paraId="2E8B30F2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We worship you, the God of love: </w:t>
      </w:r>
    </w:p>
    <w:p w14:paraId="2CE17507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You hold the world in tender embrace, </w:t>
      </w:r>
    </w:p>
    <w:p w14:paraId="60536176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You feel the hurt and sorrow we bear, </w:t>
      </w:r>
    </w:p>
    <w:p w14:paraId="79CED67D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You comfort the wounded heart. </w:t>
      </w:r>
    </w:p>
    <w:p w14:paraId="0F076576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29CC10A6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We thank you that in Jesus Christ </w:t>
      </w:r>
    </w:p>
    <w:p w14:paraId="14A76D4D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You held women in high esteem, </w:t>
      </w:r>
    </w:p>
    <w:p w14:paraId="7618D0E7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You understood their secret heartaches, </w:t>
      </w:r>
    </w:p>
    <w:p w14:paraId="31131505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You inspired their love and trust. </w:t>
      </w:r>
    </w:p>
    <w:p w14:paraId="441A3842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3CED14D8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We praise you, the Spirit of truth: </w:t>
      </w:r>
    </w:p>
    <w:p w14:paraId="6E456647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You uncover the lies and distortions, </w:t>
      </w:r>
    </w:p>
    <w:p w14:paraId="77719A64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You name the violence in our hearts, </w:t>
      </w:r>
    </w:p>
    <w:p w14:paraId="5C3CDE0B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You seek to transform the pain.</w:t>
      </w:r>
    </w:p>
    <w:p w14:paraId="261F459B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18BE1D95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O God, we ask that you will reveal </w:t>
      </w:r>
    </w:p>
    <w:p w14:paraId="5081A18A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The persistent wrong in our lives, </w:t>
      </w:r>
    </w:p>
    <w:p w14:paraId="181EFEC1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The reality we choose to ignore, </w:t>
      </w:r>
    </w:p>
    <w:p w14:paraId="782000DC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The abuse we tolerate of other people. </w:t>
      </w:r>
    </w:p>
    <w:p w14:paraId="7ECDF473" w14:textId="77777777" w:rsidR="00B17C7A" w:rsidRPr="00BC1F99" w:rsidRDefault="00B17C7A" w:rsidP="00B17C7A">
      <w:pPr>
        <w:pStyle w:val="NoSpacing"/>
        <w:rPr>
          <w:rFonts w:ascii="Overpass" w:hAnsi="Overpass"/>
          <w:sz w:val="16"/>
          <w:szCs w:val="16"/>
        </w:rPr>
      </w:pPr>
    </w:p>
    <w:p w14:paraId="3E27DBC9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Change our heart and our lives, we pray,</w:t>
      </w:r>
    </w:p>
    <w:p w14:paraId="1A27792D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 xml:space="preserve"> That your image may grow in us </w:t>
      </w:r>
    </w:p>
    <w:p w14:paraId="77606DF0" w14:textId="77777777" w:rsidR="00B17C7A" w:rsidRPr="00BC1F99" w:rsidRDefault="00B17C7A" w:rsidP="00B17C7A">
      <w:pPr>
        <w:pStyle w:val="NoSpacing"/>
        <w:rPr>
          <w:rFonts w:ascii="Overpass" w:hAnsi="Overpass"/>
          <w:sz w:val="26"/>
          <w:szCs w:val="26"/>
        </w:rPr>
      </w:pPr>
      <w:r w:rsidRPr="00BC1F99">
        <w:rPr>
          <w:rFonts w:ascii="Overpass" w:hAnsi="Overpass"/>
          <w:sz w:val="26"/>
          <w:szCs w:val="26"/>
        </w:rPr>
        <w:t>And in those we love. Amen</w:t>
      </w:r>
    </w:p>
    <w:p w14:paraId="4966920A" w14:textId="77777777" w:rsidR="00B17C7A" w:rsidRPr="00BC1F99" w:rsidRDefault="00B17C7A" w:rsidP="00B17C7A">
      <w:pPr>
        <w:pStyle w:val="NoSpacing"/>
        <w:rPr>
          <w:rFonts w:ascii="Overpass" w:hAnsi="Overpass"/>
          <w:i/>
          <w:iCs/>
        </w:rPr>
      </w:pPr>
      <w:bookmarkStart w:id="1" w:name="_Hlk104628942"/>
      <w:r w:rsidRPr="00BC1F99">
        <w:rPr>
          <w:rFonts w:ascii="Overpass" w:hAnsi="Overpass"/>
          <w:i/>
          <w:iCs/>
        </w:rPr>
        <w:t>MU 16 Days Resources, 2017</w:t>
      </w:r>
    </w:p>
    <w:bookmarkEnd w:id="1"/>
    <w:p w14:paraId="7AD39CA7" w14:textId="6371F9D1" w:rsidR="0067717B" w:rsidRPr="00BC1F99" w:rsidRDefault="0067717B">
      <w:pPr>
        <w:rPr>
          <w:rFonts w:ascii="Overpass" w:hAnsi="Overpass"/>
        </w:rPr>
      </w:pPr>
    </w:p>
    <w:p w14:paraId="2689B9A5" w14:textId="7246CABB" w:rsidR="001C101C" w:rsidRPr="00BC1F99" w:rsidRDefault="001C101C" w:rsidP="001C101C">
      <w:pPr>
        <w:pStyle w:val="Heading2"/>
        <w:rPr>
          <w:rFonts w:ascii="Overpass" w:hAnsi="Overpass"/>
        </w:rPr>
      </w:pPr>
      <w:r w:rsidRPr="00BC1F99">
        <w:rPr>
          <w:rFonts w:ascii="Overpass" w:hAnsi="Overpass"/>
        </w:rPr>
        <w:t>Intercessory Prayer 8</w:t>
      </w:r>
    </w:p>
    <w:p w14:paraId="79955915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Loving Lord,</w:t>
      </w:r>
    </w:p>
    <w:p w14:paraId="71877F19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hear our cries for justice</w:t>
      </w:r>
    </w:p>
    <w:p w14:paraId="7623E7AD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and break the chains of abuse</w:t>
      </w:r>
    </w:p>
    <w:p w14:paraId="5A7BD2F4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that all may live in safety.</w:t>
      </w:r>
    </w:p>
    <w:p w14:paraId="5B58C543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</w:p>
    <w:p w14:paraId="77948762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Loving Lord,</w:t>
      </w:r>
    </w:p>
    <w:p w14:paraId="181AB7F6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 xml:space="preserve">hear our cries for righteousness </w:t>
      </w:r>
    </w:p>
    <w:p w14:paraId="5410077F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and break the chains of oppression</w:t>
      </w:r>
    </w:p>
    <w:p w14:paraId="05FC76A5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that all may live in freedom</w:t>
      </w:r>
    </w:p>
    <w:p w14:paraId="416053CF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</w:p>
    <w:p w14:paraId="277C0B0F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i/>
          <w:lang w:val="en-GB"/>
        </w:rPr>
      </w:pPr>
      <w:r w:rsidRPr="00BC1F99">
        <w:rPr>
          <w:rFonts w:ascii="Overpass" w:eastAsia="Times New Roman" w:hAnsi="Overpass" w:cs="Times New Roman"/>
          <w:bCs/>
          <w:i/>
          <w:lang w:val="en-GB"/>
        </w:rPr>
        <w:t>We take a moment in the quiet to bring our own prayers to God.</w:t>
      </w:r>
    </w:p>
    <w:p w14:paraId="5CC116A3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</w:p>
    <w:p w14:paraId="768E6366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Loving Lord,</w:t>
      </w:r>
    </w:p>
    <w:p w14:paraId="4F882761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 xml:space="preserve">hear our cries for mercy </w:t>
      </w:r>
    </w:p>
    <w:p w14:paraId="355BA0A9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>and break the chains of fear</w:t>
      </w:r>
    </w:p>
    <w:p w14:paraId="172F46DE" w14:textId="77777777" w:rsidR="001C101C" w:rsidRPr="00BC1F99" w:rsidRDefault="001C101C" w:rsidP="001C101C">
      <w:pPr>
        <w:widowControl w:val="0"/>
        <w:spacing w:after="0" w:line="240" w:lineRule="auto"/>
        <w:rPr>
          <w:rFonts w:ascii="Overpass" w:eastAsia="Times New Roman" w:hAnsi="Overpass" w:cs="Times New Roman"/>
          <w:b/>
          <w:bCs/>
          <w:lang w:val="en-GB"/>
        </w:rPr>
      </w:pPr>
      <w:r w:rsidRPr="00BC1F99">
        <w:rPr>
          <w:rFonts w:ascii="Overpass" w:eastAsia="Times New Roman" w:hAnsi="Overpass" w:cs="Times New Roman"/>
          <w:bCs/>
          <w:lang w:val="en-GB"/>
        </w:rPr>
        <w:t xml:space="preserve">that all may live in peace. </w:t>
      </w:r>
      <w:r w:rsidRPr="00BC1F99">
        <w:rPr>
          <w:rFonts w:ascii="Overpass" w:eastAsia="Times New Roman" w:hAnsi="Overpass" w:cs="Times New Roman"/>
          <w:b/>
          <w:bCs/>
          <w:lang w:val="en-GB"/>
        </w:rPr>
        <w:t xml:space="preserve">Amen </w:t>
      </w:r>
    </w:p>
    <w:p w14:paraId="20DC6764" w14:textId="24C016E8" w:rsidR="001C101C" w:rsidRPr="00BC1F99" w:rsidRDefault="001C101C">
      <w:pPr>
        <w:rPr>
          <w:rFonts w:ascii="Overpass" w:hAnsi="Overpass"/>
          <w:i/>
          <w:iCs/>
        </w:rPr>
      </w:pPr>
      <w:r w:rsidRPr="00BC1F99">
        <w:rPr>
          <w:rFonts w:ascii="Overpass" w:hAnsi="Overpass"/>
          <w:i/>
          <w:iCs/>
        </w:rPr>
        <w:t>(MU 16 Days Resources, 2021)</w:t>
      </w:r>
    </w:p>
    <w:sectPr w:rsidR="001C101C" w:rsidRPr="00BC1F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09AD" w14:textId="77777777" w:rsidR="00DF0B69" w:rsidRDefault="00DF0B69" w:rsidP="001D466E">
      <w:pPr>
        <w:spacing w:after="0" w:line="240" w:lineRule="auto"/>
      </w:pPr>
      <w:r>
        <w:separator/>
      </w:r>
    </w:p>
  </w:endnote>
  <w:endnote w:type="continuationSeparator" w:id="0">
    <w:p w14:paraId="523E6AA9" w14:textId="77777777" w:rsidR="00DF0B69" w:rsidRDefault="00DF0B69" w:rsidP="001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verpass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6152" w14:textId="77777777" w:rsidR="00DF0B69" w:rsidRDefault="00DF0B69" w:rsidP="001D466E">
      <w:pPr>
        <w:spacing w:after="0" w:line="240" w:lineRule="auto"/>
      </w:pPr>
      <w:r>
        <w:separator/>
      </w:r>
    </w:p>
  </w:footnote>
  <w:footnote w:type="continuationSeparator" w:id="0">
    <w:p w14:paraId="67107D44" w14:textId="77777777" w:rsidR="00DF0B69" w:rsidRDefault="00DF0B69" w:rsidP="001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7C29" w14:textId="5E8A35BB" w:rsidR="001D466E" w:rsidRPr="001D466E" w:rsidRDefault="001D466E" w:rsidP="001D466E">
    <w:pPr>
      <w:pStyle w:val="Header"/>
      <w:jc w:val="right"/>
    </w:pPr>
    <w:r w:rsidRPr="001D466E">
      <w:rPr>
        <w:rFonts w:ascii="Dax-Regular" w:eastAsia="Times New Roman" w:hAnsi="Dax-Regular" w:cs="Times New Roman"/>
        <w:noProof/>
        <w:sz w:val="24"/>
        <w:szCs w:val="24"/>
        <w:lang w:val="en-GB"/>
      </w:rPr>
      <w:drawing>
        <wp:inline distT="0" distB="0" distL="0" distR="0" wp14:anchorId="773C20FF" wp14:editId="58CABD36">
          <wp:extent cx="1497241" cy="487680"/>
          <wp:effectExtent l="0" t="0" r="8255" b="7620"/>
          <wp:docPr id="1" name="Picture 1" descr="Graphical user interface, text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chat or text messa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63" cy="49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7A"/>
    <w:rsid w:val="001C101C"/>
    <w:rsid w:val="001D466E"/>
    <w:rsid w:val="0067717B"/>
    <w:rsid w:val="00B0756B"/>
    <w:rsid w:val="00B17C7A"/>
    <w:rsid w:val="00BC1F99"/>
    <w:rsid w:val="00D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7F13"/>
  <w15:chartTrackingRefBased/>
  <w15:docId w15:val="{42CC2FBF-35B1-4B79-B549-502F27EA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7A"/>
    <w:rPr>
      <w:lang w:val="en-IE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1D466E"/>
    <w:pPr>
      <w:outlineLvl w:val="1"/>
    </w:pPr>
    <w:rPr>
      <w:color w:val="0070C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C7A"/>
    <w:pPr>
      <w:spacing w:after="0" w:line="240" w:lineRule="auto"/>
    </w:pPr>
    <w:rPr>
      <w:lang w:val="en-IE"/>
    </w:rPr>
  </w:style>
  <w:style w:type="paragraph" w:customStyle="1" w:styleId="Default">
    <w:name w:val="Default"/>
    <w:rsid w:val="00B17C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D4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66E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1D4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6E"/>
    <w:rPr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1D466E"/>
    <w:rPr>
      <w:color w:val="0070C0"/>
      <w:sz w:val="26"/>
      <w:szCs w:val="2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Hannah</dc:creator>
  <cp:keywords/>
  <dc:description/>
  <cp:lastModifiedBy>Aparajita Burjwal</cp:lastModifiedBy>
  <cp:revision>4</cp:revision>
  <dcterms:created xsi:type="dcterms:W3CDTF">2022-09-16T10:52:00Z</dcterms:created>
  <dcterms:modified xsi:type="dcterms:W3CDTF">2022-09-27T14:23:00Z</dcterms:modified>
</cp:coreProperties>
</file>